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58" w:type="dxa"/>
        <w:jc w:val="center"/>
        <w:tblInd w:w="0" w:type="dxa"/>
        <w:tblLook w:val="04A0" w:firstRow="1" w:lastRow="0" w:firstColumn="1" w:lastColumn="0" w:noHBand="0" w:noVBand="1"/>
      </w:tblPr>
      <w:tblGrid>
        <w:gridCol w:w="858"/>
        <w:gridCol w:w="1620"/>
        <w:gridCol w:w="3240"/>
        <w:gridCol w:w="3440"/>
      </w:tblGrid>
      <w:tr w:rsidR="006F1702" w:rsidTr="003D0EFB">
        <w:trPr>
          <w:trHeight w:val="569"/>
          <w:jc w:val="center"/>
        </w:trPr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1702" w:rsidRDefault="002E2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REZULTATI I PARCIJALNE PROVJERE ZNANJA</w:t>
            </w:r>
            <w:r w:rsidR="006F1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IZ PREDMETA METODIKA TJELESNOG ODGOJA I</w:t>
            </w:r>
          </w:p>
          <w:p w:rsidR="006F1702" w:rsidRDefault="006F17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ODSJEK: PREDŠKOLSKI ODGOJ </w:t>
            </w:r>
          </w:p>
          <w:p w:rsidR="006F1702" w:rsidRDefault="006F17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ŠK. 2021/2022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D0EFB" w:rsidRDefault="003D0EFB" w:rsidP="00FB7F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D0EFB" w:rsidRDefault="003D0EFB" w:rsidP="00FB7F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D0EFB" w:rsidRDefault="003D0EFB" w:rsidP="00FB7F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parcijalna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znanja</w:t>
            </w:r>
            <w:proofErr w:type="spellEnd"/>
          </w:p>
          <w:p w:rsidR="003D0EFB" w:rsidRDefault="003D0EFB" w:rsidP="00FB7F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 – max. 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D0EFB" w:rsidRDefault="003D0EFB" w:rsidP="00FB7F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Praktičan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</w:t>
            </w:r>
          </w:p>
          <w:p w:rsidR="003D0EFB" w:rsidRDefault="003D0EFB" w:rsidP="00955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(max. 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2853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2859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2907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2857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2863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2789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2908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2884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2869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2871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2880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2920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2864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EFB" w:rsidTr="003D0EF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 w:rsidP="00AB05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Pr="003529AF" w:rsidRDefault="003D0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AF">
              <w:rPr>
                <w:rFonts w:ascii="Times New Roman" w:hAnsi="Times New Roman" w:cs="Times New Roman"/>
                <w:b/>
                <w:sz w:val="24"/>
                <w:szCs w:val="24"/>
              </w:rPr>
              <w:t>2839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EFB" w:rsidRDefault="003D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13439" w:rsidRDefault="00E13439"/>
    <w:p w:rsidR="00912A7C" w:rsidRPr="00FB7F58" w:rsidRDefault="00FB7F58">
      <w:pPr>
        <w:rPr>
          <w:b/>
        </w:rPr>
      </w:pPr>
      <w:r w:rsidRPr="00FB7F58">
        <w:rPr>
          <w:b/>
        </w:rPr>
        <w:t>13</w:t>
      </w:r>
      <w:r w:rsidR="00912A7C" w:rsidRPr="00FB7F58">
        <w:rPr>
          <w:b/>
        </w:rPr>
        <w:t>.12.2021</w:t>
      </w:r>
      <w:proofErr w:type="gramStart"/>
      <w:r w:rsidR="00912A7C" w:rsidRPr="00FB7F58">
        <w:rPr>
          <w:b/>
        </w:rPr>
        <w:t>.godine</w:t>
      </w:r>
      <w:proofErr w:type="gramEnd"/>
    </w:p>
    <w:p w:rsidR="00912A7C" w:rsidRPr="00FB7F58" w:rsidRDefault="00912A7C" w:rsidP="00FB7F58">
      <w:pPr>
        <w:jc w:val="right"/>
        <w:rPr>
          <w:b/>
        </w:rPr>
      </w:pPr>
      <w:proofErr w:type="spellStart"/>
      <w:r w:rsidRPr="00FB7F58">
        <w:rPr>
          <w:b/>
        </w:rPr>
        <w:t>Predmetni</w:t>
      </w:r>
      <w:proofErr w:type="spellEnd"/>
      <w:r w:rsidRPr="00FB7F58">
        <w:rPr>
          <w:b/>
        </w:rPr>
        <w:t xml:space="preserve"> </w:t>
      </w:r>
      <w:proofErr w:type="spellStart"/>
      <w:r w:rsidRPr="00FB7F58">
        <w:rPr>
          <w:b/>
        </w:rPr>
        <w:t>nastavnik</w:t>
      </w:r>
      <w:proofErr w:type="spellEnd"/>
      <w:r w:rsidRPr="00FB7F58">
        <w:rPr>
          <w:b/>
        </w:rPr>
        <w:t xml:space="preserve">: </w:t>
      </w:r>
      <w:proofErr w:type="spellStart"/>
      <w:r w:rsidRPr="00FB7F58">
        <w:rPr>
          <w:b/>
        </w:rPr>
        <w:t>prof.dr</w:t>
      </w:r>
      <w:proofErr w:type="spellEnd"/>
      <w:r w:rsidRPr="00FB7F58">
        <w:rPr>
          <w:b/>
        </w:rPr>
        <w:t xml:space="preserve">. Indira </w:t>
      </w:r>
      <w:proofErr w:type="spellStart"/>
      <w:r w:rsidRPr="00FB7F58">
        <w:rPr>
          <w:b/>
        </w:rPr>
        <w:t>Mahmutović</w:t>
      </w:r>
      <w:proofErr w:type="spellEnd"/>
    </w:p>
    <w:p w:rsidR="00912A7C" w:rsidRPr="00FB7F58" w:rsidRDefault="00912A7C" w:rsidP="00FB7F58">
      <w:pPr>
        <w:jc w:val="right"/>
        <w:rPr>
          <w:b/>
        </w:rPr>
      </w:pPr>
      <w:proofErr w:type="spellStart"/>
      <w:r w:rsidRPr="00FB7F58">
        <w:rPr>
          <w:b/>
        </w:rPr>
        <w:t>Predmetni</w:t>
      </w:r>
      <w:proofErr w:type="spellEnd"/>
      <w:r w:rsidRPr="00FB7F58">
        <w:rPr>
          <w:b/>
        </w:rPr>
        <w:t xml:space="preserve"> </w:t>
      </w:r>
      <w:proofErr w:type="spellStart"/>
      <w:r w:rsidRPr="00FB7F58">
        <w:rPr>
          <w:b/>
        </w:rPr>
        <w:t>saradnik</w:t>
      </w:r>
      <w:proofErr w:type="spellEnd"/>
      <w:r w:rsidRPr="00FB7F58">
        <w:rPr>
          <w:b/>
        </w:rPr>
        <w:t xml:space="preserve">: ass. </w:t>
      </w:r>
      <w:proofErr w:type="spellStart"/>
      <w:r w:rsidRPr="00FB7F58">
        <w:rPr>
          <w:b/>
        </w:rPr>
        <w:t>Anida</w:t>
      </w:r>
      <w:proofErr w:type="spellEnd"/>
      <w:r w:rsidRPr="00FB7F58">
        <w:rPr>
          <w:b/>
        </w:rPr>
        <w:t xml:space="preserve"> </w:t>
      </w:r>
      <w:proofErr w:type="spellStart"/>
      <w:r w:rsidRPr="00FB7F58">
        <w:rPr>
          <w:b/>
        </w:rPr>
        <w:t>Kapo</w:t>
      </w:r>
      <w:proofErr w:type="spellEnd"/>
      <w:r w:rsidRPr="00FB7F58">
        <w:rPr>
          <w:b/>
        </w:rPr>
        <w:t xml:space="preserve"> – </w:t>
      </w:r>
      <w:proofErr w:type="spellStart"/>
      <w:r w:rsidRPr="00FB7F58">
        <w:rPr>
          <w:b/>
        </w:rPr>
        <w:t>Gurda</w:t>
      </w:r>
      <w:proofErr w:type="spellEnd"/>
      <w:r w:rsidRPr="00FB7F58">
        <w:rPr>
          <w:b/>
        </w:rPr>
        <w:t>, MA</w:t>
      </w:r>
    </w:p>
    <w:sectPr w:rsidR="00912A7C" w:rsidRPr="00FB7F58" w:rsidSect="006F17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6A3B"/>
    <w:multiLevelType w:val="hybridMultilevel"/>
    <w:tmpl w:val="36E2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69"/>
    <w:rsid w:val="000E5933"/>
    <w:rsid w:val="001F4C2F"/>
    <w:rsid w:val="002E20C9"/>
    <w:rsid w:val="003529AF"/>
    <w:rsid w:val="003D0EFB"/>
    <w:rsid w:val="006F1702"/>
    <w:rsid w:val="00912A7C"/>
    <w:rsid w:val="00955469"/>
    <w:rsid w:val="009574FB"/>
    <w:rsid w:val="00B26269"/>
    <w:rsid w:val="00C35D55"/>
    <w:rsid w:val="00E13439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13988-D90A-458B-9EA3-CCDC3A58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702"/>
    <w:pPr>
      <w:ind w:left="720"/>
      <w:contextualSpacing/>
    </w:pPr>
  </w:style>
  <w:style w:type="table" w:styleId="TableGrid">
    <w:name w:val="Table Grid"/>
    <w:basedOn w:val="TableNormal"/>
    <w:uiPriority w:val="39"/>
    <w:rsid w:val="006F1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2021-11-10T12:58:00Z</dcterms:created>
  <dcterms:modified xsi:type="dcterms:W3CDTF">2021-12-12T17:05:00Z</dcterms:modified>
</cp:coreProperties>
</file>